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89" w:rsidRPr="003C71FC" w:rsidRDefault="00EC7689" w:rsidP="00EC768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C71FC">
        <w:rPr>
          <w:rFonts w:ascii="ＭＳ 明朝" w:eastAsia="ＭＳ 明朝" w:hAnsi="ＭＳ 明朝" w:cs="ＭＳ 明朝"/>
          <w:kern w:val="0"/>
          <w:szCs w:val="21"/>
        </w:rPr>
        <w:t>(</w:t>
      </w:r>
      <w:r w:rsidRPr="003C71FC">
        <w:rPr>
          <w:rFonts w:ascii="ＭＳ 明朝" w:eastAsia="ＭＳ 明朝" w:hAnsi="ＭＳ 明朝" w:cs="ＭＳ 明朝" w:hint="eastAsia"/>
          <w:kern w:val="0"/>
          <w:szCs w:val="21"/>
        </w:rPr>
        <w:t>様式　６</w:t>
      </w:r>
      <w:r w:rsidRPr="003C71FC">
        <w:rPr>
          <w:rFonts w:ascii="ＭＳ 明朝" w:eastAsia="ＭＳ 明朝" w:hAnsi="ＭＳ 明朝" w:cs="ＭＳ 明朝"/>
          <w:kern w:val="0"/>
          <w:szCs w:val="21"/>
        </w:rPr>
        <w:t>)</w:t>
      </w:r>
      <w:r w:rsidRPr="003C71F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tbl>
      <w:tblPr>
        <w:tblW w:w="896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541"/>
        <w:gridCol w:w="709"/>
        <w:gridCol w:w="709"/>
        <w:gridCol w:w="709"/>
        <w:gridCol w:w="708"/>
        <w:gridCol w:w="709"/>
        <w:gridCol w:w="709"/>
        <w:gridCol w:w="687"/>
        <w:gridCol w:w="730"/>
        <w:gridCol w:w="709"/>
        <w:gridCol w:w="639"/>
        <w:gridCol w:w="864"/>
      </w:tblGrid>
      <w:tr w:rsidR="003C71FC" w:rsidRPr="003C71FC" w:rsidTr="003B3B4B">
        <w:tc>
          <w:tcPr>
            <w:tcW w:w="896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</w:t>
            </w:r>
            <w:bookmarkStart w:id="0" w:name="_GoBack"/>
            <w:bookmarkEnd w:id="0"/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入　　　札　　　書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                     </w:t>
            </w:r>
          </w:p>
        </w:tc>
      </w:tr>
      <w:tr w:rsidR="003C71FC" w:rsidRPr="003C71FC" w:rsidTr="003B3B4B"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 w:val="32"/>
                <w:szCs w:val="32"/>
              </w:rPr>
              <w:t xml:space="preserve"> </w:t>
            </w: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￥</w:t>
            </w: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SmallGap" w:sz="4" w:space="0" w:color="auto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SmallGap" w:sz="4" w:space="0" w:color="auto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auto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000000"/>
            </w:tcBorders>
          </w:tcPr>
          <w:p w:rsidR="003B3B4B" w:rsidRPr="003C71FC" w:rsidRDefault="003B3B4B" w:rsidP="003B3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3B3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3B3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3B3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円</w:t>
            </w: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C71FC" w:rsidRPr="003C71FC" w:rsidTr="003B3B4B"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C7689" w:rsidRPr="003C71FC" w:rsidRDefault="00EC7689" w:rsidP="00EC76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7689" w:rsidRPr="003C71FC" w:rsidRDefault="00EC7689" w:rsidP="00EC76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C71FC" w:rsidRPr="003C71FC" w:rsidTr="003B3B4B">
        <w:tc>
          <w:tcPr>
            <w:tcW w:w="896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ただし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工　　事　　名　　　旧奈良県総合医療センター除却工事　　　　　　　　　　　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工　事　番　号</w:t>
            </w:r>
            <w:r w:rsidRPr="003C71FC"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  <w:t xml:space="preserve">      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第</w:t>
            </w:r>
            <w:r w:rsidR="003B3B4B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工</w:t>
            </w:r>
            <w:r w:rsidR="00FB4C9F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－</w:t>
            </w:r>
            <w:r w:rsidR="00773DCB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２－３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号　　　　　　　　　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　　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工　事　場　所</w:t>
            </w:r>
            <w:r w:rsidRPr="003C71FC"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  <w:t xml:space="preserve">  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奈良市平松１丁目　地内　　　　　　　　　　　　　　　　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FB4C9F"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入札者心得を</w:t>
            </w:r>
            <w:r w:rsidR="00FB4C9F"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遵守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のうえ、上記のとおり入札します。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513FB1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令和</w:t>
            </w:r>
            <w:r w:rsidR="00EC7689"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FB4C9F">
            <w:pPr>
              <w:overflowPunct w:val="0"/>
              <w:ind w:firstLineChars="100" w:firstLine="210"/>
            </w:pPr>
            <w:r w:rsidRPr="003C71FC">
              <w:rPr>
                <w:rFonts w:hint="eastAsia"/>
              </w:rPr>
              <w:t>地方独立行政法人</w:t>
            </w:r>
            <w:r w:rsidRPr="003C71FC">
              <w:rPr>
                <w:rFonts w:hint="eastAsia"/>
              </w:rPr>
              <w:t xml:space="preserve"> </w:t>
            </w:r>
            <w:r w:rsidRPr="003C71FC">
              <w:rPr>
                <w:rFonts w:hint="eastAsia"/>
              </w:rPr>
              <w:t>奈良県立病院機構</w:t>
            </w:r>
          </w:p>
          <w:p w:rsidR="00EC7689" w:rsidRPr="003C71FC" w:rsidRDefault="00EC7689" w:rsidP="00EC7689">
            <w:pPr>
              <w:overflowPunct w:val="0"/>
              <w:ind w:firstLineChars="300" w:firstLine="630"/>
              <w:rPr>
                <w:rFonts w:hAnsi="Times New Roman"/>
              </w:rPr>
            </w:pPr>
            <w:r w:rsidRPr="003C71FC">
              <w:rPr>
                <w:rFonts w:hint="eastAsia"/>
              </w:rPr>
              <w:t xml:space="preserve">理事長　上田　裕一　</w:t>
            </w:r>
            <w:r w:rsidRPr="003C71FC">
              <w:rPr>
                <w:rFonts w:ascii="ＭＳ 明朝" w:hAnsi="ＭＳ 明朝" w:hint="eastAsia"/>
                <w:sz w:val="24"/>
              </w:rPr>
              <w:t xml:space="preserve">　　殿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1B5E65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3A1C72"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入</w:t>
            </w: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札者 </w:t>
            </w:r>
            <w:r w:rsidR="003A1C72"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　　　　　　　　　　　　　　　</w:t>
            </w:r>
          </w:p>
          <w:p w:rsidR="003A1C72" w:rsidRPr="003C71FC" w:rsidRDefault="003A1C7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共同企業体の名称　　　　　　　　　　　　　　　　 </w:t>
            </w:r>
          </w:p>
          <w:p w:rsidR="003A1C72" w:rsidRPr="003C71FC" w:rsidRDefault="003A1C72" w:rsidP="003A1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3A1C7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代表者の住</w:t>
            </w:r>
            <w:r w:rsidR="00EC7689"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</w:t>
            </w:r>
          </w:p>
          <w:p w:rsidR="00EC7689" w:rsidRPr="003C71FC" w:rsidRDefault="00EC7689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3A1C7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</w:t>
            </w:r>
            <w:r w:rsidR="00EC7689"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  <w:r w:rsidR="000F0862"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</w:t>
            </w:r>
            <w:r w:rsidR="00EC7689"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="00EC7689"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印</w:t>
            </w:r>
            <w:r w:rsidR="000F0862"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</w:p>
          <w:p w:rsidR="00EC7689" w:rsidRPr="003C71FC" w:rsidRDefault="00EC7689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　代理人　</w:t>
            </w: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印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EC7689" w:rsidRPr="003C71FC" w:rsidRDefault="00EC7689" w:rsidP="00EC768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C71FC">
        <w:rPr>
          <w:rFonts w:ascii="ＭＳ 明朝" w:eastAsia="ＭＳ 明朝" w:hAnsi="ＭＳ 明朝" w:cs="ＭＳ 明朝"/>
          <w:kern w:val="0"/>
          <w:szCs w:val="21"/>
        </w:rPr>
        <w:lastRenderedPageBreak/>
        <w:t>(</w:t>
      </w:r>
      <w:r w:rsidRPr="003C71FC">
        <w:rPr>
          <w:rFonts w:ascii="ＭＳ 明朝" w:eastAsia="ＭＳ 明朝" w:hAnsi="ＭＳ 明朝" w:cs="ＭＳ 明朝" w:hint="eastAsia"/>
          <w:kern w:val="0"/>
          <w:szCs w:val="21"/>
        </w:rPr>
        <w:t>様式　６</w:t>
      </w:r>
      <w:r w:rsidRPr="003C71FC">
        <w:rPr>
          <w:rFonts w:ascii="ＭＳ 明朝" w:eastAsia="ＭＳ 明朝" w:hAnsi="ＭＳ 明朝" w:cs="ＭＳ 明朝"/>
          <w:kern w:val="0"/>
          <w:szCs w:val="21"/>
        </w:rPr>
        <w:t>)</w:t>
      </w:r>
      <w:r w:rsidRPr="003C71F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tbl>
      <w:tblPr>
        <w:tblW w:w="882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541"/>
        <w:gridCol w:w="709"/>
        <w:gridCol w:w="709"/>
        <w:gridCol w:w="708"/>
        <w:gridCol w:w="709"/>
        <w:gridCol w:w="709"/>
        <w:gridCol w:w="709"/>
        <w:gridCol w:w="708"/>
        <w:gridCol w:w="709"/>
        <w:gridCol w:w="663"/>
        <w:gridCol w:w="613"/>
        <w:gridCol w:w="794"/>
      </w:tblGrid>
      <w:tr w:rsidR="003C71FC" w:rsidRPr="003C71FC" w:rsidTr="00513FB1">
        <w:tc>
          <w:tcPr>
            <w:tcW w:w="882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（記入例）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入　　　札　　　書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                     </w:t>
            </w:r>
          </w:p>
        </w:tc>
      </w:tr>
      <w:tr w:rsidR="003C71FC" w:rsidRPr="003C71FC" w:rsidTr="00513FB1"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B3B4B" w:rsidRPr="003C71FC" w:rsidRDefault="003B3B4B" w:rsidP="00513F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3B3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￥</w:t>
            </w: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dashed" w:sz="4" w:space="0" w:color="000000"/>
              <w:bottom w:val="nil"/>
              <w:right w:val="dashSmallGap" w:sz="4" w:space="0" w:color="auto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 w:val="32"/>
                <w:szCs w:val="32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513FB1" w:rsidRPr="003C71FC" w:rsidRDefault="00513FB1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dashSmallGap" w:sz="4" w:space="0" w:color="auto"/>
              <w:bottom w:val="nil"/>
              <w:right w:val="single" w:sz="4" w:space="0" w:color="000000"/>
            </w:tcBorders>
          </w:tcPr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513FB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32"/>
                <w:szCs w:val="32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○</w:t>
            </w:r>
          </w:p>
          <w:p w:rsidR="00513FB1" w:rsidRPr="003C71FC" w:rsidRDefault="00513FB1" w:rsidP="00513FB1">
            <w:pPr>
              <w:widowControl/>
              <w:spacing w:line="240" w:lineRule="exact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3B3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spacing w:val="2"/>
                <w:kern w:val="0"/>
                <w:sz w:val="32"/>
                <w:szCs w:val="32"/>
              </w:rPr>
              <w:t>円</w:t>
            </w: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B3B4B" w:rsidRPr="003C71FC" w:rsidRDefault="003B3B4B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C71FC" w:rsidRPr="003C71FC" w:rsidTr="00513FB1"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C7689" w:rsidRPr="003C71FC" w:rsidRDefault="00EC7689" w:rsidP="00EC76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C7689" w:rsidRPr="003C71FC" w:rsidRDefault="00EC7689" w:rsidP="00EC76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EC7689" w:rsidRPr="003C71FC" w:rsidTr="00513FB1">
        <w:tc>
          <w:tcPr>
            <w:tcW w:w="882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ただし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工　　事　　名　　　旧奈良県総合医療センター除却工事　　　　　　　　　　　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工　事　番　号</w:t>
            </w:r>
            <w:r w:rsidRPr="003C71FC"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  <w:t xml:space="preserve">      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第</w:t>
            </w:r>
            <w:r w:rsidR="00513FB1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工－</w:t>
            </w:r>
            <w:r w:rsidR="00773DCB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２－３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号　　　　</w:t>
            </w:r>
            <w:r w:rsidR="00D901B7"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　　　　　　　　　　　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>工　事　場　所</w:t>
            </w:r>
            <w:r w:rsidRPr="003C71FC">
              <w:rPr>
                <w:rFonts w:ascii="ＭＳ 明朝" w:eastAsia="ＭＳ 明朝" w:hAnsi="ＭＳ 明朝" w:cs="ＭＳ 明朝"/>
                <w:kern w:val="0"/>
                <w:szCs w:val="21"/>
                <w:u w:val="single" w:color="000000"/>
              </w:rPr>
              <w:t xml:space="preserve">  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  <w:u w:val="single" w:color="000000"/>
              </w:rPr>
              <w:t xml:space="preserve">奈良市平松１丁目　地内　　　　　　　　　　　　　　　　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="00FB4C9F"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入札者心得を遵守のうえ、上記のとおり入札します。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513FB1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令和</w:t>
            </w:r>
            <w:r w:rsidR="00EC7689"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C7689" w:rsidRPr="003C71FC" w:rsidRDefault="00EC7689" w:rsidP="00FB4C9F">
            <w:pPr>
              <w:overflowPunct w:val="0"/>
              <w:ind w:firstLineChars="100" w:firstLine="210"/>
            </w:pPr>
            <w:r w:rsidRPr="003C71FC">
              <w:rPr>
                <w:rFonts w:hint="eastAsia"/>
              </w:rPr>
              <w:t>地方独立行政法人</w:t>
            </w:r>
            <w:r w:rsidRPr="003C71FC">
              <w:rPr>
                <w:rFonts w:hint="eastAsia"/>
              </w:rPr>
              <w:t xml:space="preserve"> </w:t>
            </w:r>
            <w:r w:rsidRPr="003C71FC">
              <w:rPr>
                <w:rFonts w:hint="eastAsia"/>
              </w:rPr>
              <w:t>奈良県立病院機構</w:t>
            </w:r>
          </w:p>
          <w:p w:rsidR="00EC7689" w:rsidRPr="003C71FC" w:rsidRDefault="00EC7689" w:rsidP="00EC7689">
            <w:pPr>
              <w:overflowPunct w:val="0"/>
              <w:ind w:firstLineChars="300" w:firstLine="630"/>
              <w:rPr>
                <w:rFonts w:hAnsi="Times New Roman"/>
              </w:rPr>
            </w:pPr>
            <w:r w:rsidRPr="003C71FC">
              <w:rPr>
                <w:rFonts w:hint="eastAsia"/>
              </w:rPr>
              <w:t xml:space="preserve">理事長　上田　裕一　</w:t>
            </w:r>
            <w:r w:rsidRPr="003C71FC">
              <w:rPr>
                <w:rFonts w:ascii="ＭＳ 明朝" w:hAnsi="ＭＳ 明朝" w:hint="eastAsia"/>
                <w:sz w:val="24"/>
              </w:rPr>
              <w:t xml:space="preserve">　　殿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103256</wp:posOffset>
                      </wp:positionV>
                      <wp:extent cx="1854200" cy="445273"/>
                      <wp:effectExtent l="0" t="0" r="12700" b="1206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445273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5A41D" id="円/楕円 2" o:spid="_x0000_s1026" style="position:absolute;left:0;text-align:left;margin-left:225.85pt;margin-top:8.15pt;width:146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6QfAIAAPIEAAAOAAAAZHJzL2Uyb0RvYy54bWysVFGO0zAQ/UfiDpb/2zTddLeNNl1VTYuQ&#10;Flhp4QCu7TQWjm1st+mC+N0bcASOBudg7KSly/4gRD6csWc8M2/mja9vDo1Ee26d0KrA6XCEEVdU&#10;M6G2Bf7wfj2YYuQ8UYxIrXiBH7jDN/OXL65bk/OxrrVk3CJwolzemgLX3ps8SRyteUPcUBuuQFlp&#10;2xAPW7tNmCUteG9kMh6NLpNWW2asptw5OC07JZ5H/1XFqX9XVY57JAsMufm42rhuwprMr0m+tcTU&#10;gvZpkH/IoiFCQdCTq5J4gnZWPHPVCGq105UfUt0kuqoE5REDoElHf6C5r4nhEQsUx5lTmdz/c0vf&#10;7u8sEqzAY4wUaaBFPx4fk5/fv8EPjUN9WuNyMLs3dzYgdOZW048OKb2sidryhbW6rTlhkFUa7JMn&#10;F8LGwVW0ad9oBu7JzutYqkNlm+AQioAOsSMPp47wg0cUDtPpJIM2Y0RBl2WT8dVFDEHy421jnX/F&#10;dYOCUGAupTAuFI3kZH/rfEiI5EercKz0WkgZGy8Vagt8FSJEaFoKFpRxY7ebpbRoTwJ14teHdudm&#10;Vu8Ui85CDVa97ImQnQzBpQr+ABKk00sdN77MRrPVdDXNBtn4cjXIRmU5WKyX2eBynV5NyotyuSzT&#10;ryG1NMtrwRhXIbsjT9Ps73jQT0zHsBNTn6Bw52DX8XsONnmaRiwsoDr+I7rY/NDvjjcbzR6g91Z3&#10;gwcPBQi1tp8xamHoCuw+7YjlGMnXCvgzS7MsTGncZBNoDEb2XLM51xBFwVWBPUaduPTdZO+MFdsa&#10;IqWxrUovgHOViFwIfOyy6pkKgxUR9I9AmNzzfbT6/VTNfwEAAP//AwBQSwMEFAAGAAgAAAAhACCl&#10;YKngAAAACQEAAA8AAABkcnMvZG93bnJldi54bWxMj8FOwkAQhu8mvsNmTLzJFlpKU7olRIPKwYPI&#10;hdvSHdvG7mzpLlDf3vGkx5n/yz/fFKvRduKCg28dKZhOIhBIlTMt1Qr2H5uHDIQPmozuHKGCb/Sw&#10;Km9vCp0bd6V3vOxCLbiEfK4VNCH0uZS+atBqP3E9EmefbrA68DjU0gz6yuW2k7MoSqXVLfGFRvf4&#10;2GD1tTtbBa/Z2uPm9LR9jmdvofWng3k5zJW6vxvXSxABx/AHw68+q0PJTkd3JuNFpyCZTxeMcpDG&#10;IBhYJDEvjgqyNAFZFvL/B+UPAAAA//8DAFBLAQItABQABgAIAAAAIQC2gziS/gAAAOEBAAATAAAA&#10;AAAAAAAAAAAAAAAAAABbQ29udGVudF9UeXBlc10ueG1sUEsBAi0AFAAGAAgAAAAhADj9If/WAAAA&#10;lAEAAAsAAAAAAAAAAAAAAAAALwEAAF9yZWxzLy5yZWxzUEsBAi0AFAAGAAgAAAAhANK/TpB8AgAA&#10;8gQAAA4AAAAAAAAAAAAAAAAALgIAAGRycy9lMm9Eb2MueG1sUEsBAi0AFAAGAAgAAAAhACClYKng&#10;AAAACQEAAA8AAAAAAAAAAAAAAAAA1gQAAGRycy9kb3ducmV2LnhtbFBLBQYAAAAABAAEAPMAAADj&#10;BQAAAAA=&#10;" o:allowincell="f" filled="f" strokeweight=".2mm"/>
                  </w:pict>
                </mc:Fallback>
              </mc:AlternateContent>
            </w:r>
          </w:p>
          <w:p w:rsidR="00EC7689" w:rsidRPr="003C71FC" w:rsidRDefault="003A1C72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4714727</wp:posOffset>
                      </wp:positionH>
                      <wp:positionV relativeFrom="paragraph">
                        <wp:posOffset>162316</wp:posOffset>
                      </wp:positionV>
                      <wp:extent cx="556847" cy="0"/>
                      <wp:effectExtent l="0" t="0" r="3429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D72091"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25pt,12.8pt" to="415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pd5QEAAAIEAAAOAAAAZHJzL2Uyb0RvYy54bWysU0tu2zAQ3RfoHQjua8lB84FgOYsE6aZo&#10;jX4OwFBDiwB/IFlL3rrrXqA9RBct0GUP40WukSFly0ESoEjQDaUh572Z9zicnfdakRX4IK2p6XRS&#10;UgKG20aaZU0/f7p6dUZJiMw0TFkDNV1DoOfzly9mnavgyLZWNeAJkphQda6mbYyuKorAW9AsTKwD&#10;g4fCes0ihn5ZNJ51yK5VcVSWJ0VnfeO85RAC7l4Oh3Se+YUAHt8LESASVVPsLebV5/U6rcV8xqql&#10;Z66VfNcGe0YXmkmDRUeqSxYZ+eLlAyotubfBijjhVhdWCMkha0A10/Kemo8tc5C1oDnBjTaF/0fL&#10;360WnsimpqeUGKbxim5+/L758327+bX9+m27+bnd/CWnyafOhQrTL8zC76LgFj6J7oXX6YtySJ+9&#10;XY/eQh8Jx83j45Oz11iD74+KA875EN+A1ST91FRJk1Sziq3ehoi1MHWfkraVSWuwSjZXUqkcpHmB&#10;C+XJiuFNx36aOkbcnSyMErJIOobO819cKxhYP4BAJ7DXaa6eZ/DAyTgHE/e8ymB2ggnsYASW/wbu&#10;8hMU8nw+BTwicmVr4gjW0lj/WPWDFWLI3zsw6E4WXNtmne80W4ODlp3bPYo0yXfjDD883fktAAAA&#10;//8DAFBLAwQUAAYACAAAACEAVmoNTOAAAAAJAQAADwAAAGRycy9kb3ducmV2LnhtbEyPwWrDMAyG&#10;74O9g9Ggl7E6S5e0ZHHKCPTSQ2HNKD26sRqHxXKI3SZ9+3rssB0lffz6/nw9mY5dcXCtJQGv8wgY&#10;Um1VS42Ar2rzsgLmvCQlO0so4IYO1sXjQy4zZUf6xOveNyyEkMukAO19n3Huao1GurntkcLtbAcj&#10;fRiHhqtBjiHcdDyOopQb2VL4oGWPpcb6e38xAo7N82JzqKgaS787p3q6HbZJKcTsafp4B+Zx8n8w&#10;/OgHdSiC08leSDnWCVi+xUlABcRJCiwAq0UUAzv9LniR8/8NijsAAAD//wMAUEsBAi0AFAAGAAgA&#10;AAAhALaDOJL+AAAA4QEAABMAAAAAAAAAAAAAAAAAAAAAAFtDb250ZW50X1R5cGVzXS54bWxQSwEC&#10;LQAUAAYACAAAACEAOP0h/9YAAACUAQAACwAAAAAAAAAAAAAAAAAvAQAAX3JlbHMvLnJlbHNQSwEC&#10;LQAUAAYACAAAACEAAEU6XeUBAAACBAAADgAAAAAAAAAAAAAAAAAuAgAAZHJzL2Uyb0RvYy54bWxQ&#10;SwECLQAUAAYACAAAACEAVmoNTOAAAAAJ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C71FC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5261854</wp:posOffset>
                      </wp:positionH>
                      <wp:positionV relativeFrom="paragraph">
                        <wp:posOffset>161290</wp:posOffset>
                      </wp:positionV>
                      <wp:extent cx="0" cy="1017767"/>
                      <wp:effectExtent l="76200" t="0" r="57150" b="4953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776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A14B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414.3pt;margin-top:12.7pt;width:0;height:8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98BQIAADMEAAAOAAAAZHJzL2Uyb0RvYy54bWysU0uOEzEQ3SNxB8t70t0jzQRF6cwiw7BB&#10;EPE5gMddTlvyT3aRzzas5wKwQOICIIHEksNEKNfAdnc6/IQEYlPdZderqveqPL3caEVW4IO0pqbV&#10;qKQEDLeNNMuavnh+fe8+JQGZaZiyBmq6hUAvZ3fvTNduAme2taoBT2ISEyZrV9MW0U2KIvAWNAsj&#10;68DES2G9Zhhdvywaz9Yxu1bFWVleFGvrG+cthxDi6VV3SWc5vxDA8YkQAZComsbeMFuf7U2yxWzK&#10;JkvPXCt53wb7hy40kyYWHVJdMWTkpZe/pNKSexuswBG3urBCSA6ZQ2RTlT+xedYyB5lLFCe4Qabw&#10;/9Lyx6uFJ7Kp6Tklhuk4osObT4fPrw9v3329/bDffdy/ut3v3u93X8h5UmvtwiSC5mbhey+4hU/U&#10;N8Lr9I2kyCYrvB0Uhg0S3h3yeFqV1Xh8MU75ihPQ+YAPwWqSfmoa0DO5bHFujYlztL7KCrPVo4Ad&#10;8AhIVZVJNlglm2upVHbSEsFcebJicfy4qfqCP0Qhk+qBaQhuXSSPXjKzVNBHpqxFotyRzH+4VdBV&#10;fAoiShdpdZ3lpT3VY5yDwWNNZWJ0gonY3QAsM6U/Avv4BIW80H8DHhC5sjU4gLU01v+u+kkm0cUf&#10;Feh4JwlubLPN48/SxM3MY+xfUVr97/0MP7312TcAAAD//wMAUEsDBBQABgAIAAAAIQCR0xgi3wAA&#10;AAoBAAAPAAAAZHJzL2Rvd25yZXYueG1sTI/RSsNAEEXfBf9hGcE3u2mwNY3ZlCIUiiLU2g/YZMck&#10;uDsbs9s2+XtHfNDHmTncObdYj86KMw6h86RgPktAINXedNQoOL5v7zIQIWoy2npCBRMGWJfXV4XO&#10;jb/QG54PsREcQiHXCtoY+1zKULfodJj5HolvH35wOvI4NNIM+sLhzso0SZbS6Y74Q6t7fGqx/jyc&#10;nILVrm8qu395nn8lw3bX7afXcTMpdXszbh5BRBzjHww/+qwOJTtV/kQmCKsgS7MlowrSxT0IBn4X&#10;FZPZ4gFkWcj/FcpvAAAA//8DAFBLAQItABQABgAIAAAAIQC2gziS/gAAAOEBAAATAAAAAAAAAAAA&#10;AAAAAAAAAABbQ29udGVudF9UeXBlc10ueG1sUEsBAi0AFAAGAAgAAAAhADj9If/WAAAAlAEAAAsA&#10;AAAAAAAAAAAAAAAALwEAAF9yZWxzLy5yZWxzUEsBAi0AFAAGAAgAAAAhAJ51b3wFAgAAMwQAAA4A&#10;AAAAAAAAAAAAAAAALgIAAGRycy9lMm9Eb2MueG1sUEsBAi0AFAAGAAgAAAAhAJHTGCLfAAAACgEA&#10;AA8AAAAAAAAAAAAAAAAAXw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7689"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      </w:t>
            </w:r>
            <w:r w:rsidR="00EC7689"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代表者印を押印してください。</w:t>
            </w:r>
          </w:p>
          <w:p w:rsidR="003A1C72" w:rsidRPr="003C71FC" w:rsidRDefault="003A1C72" w:rsidP="001B5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right="214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入札者　</w:t>
            </w:r>
            <w:r w:rsidR="001B5E65"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</w:t>
            </w: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　　　　　　　　　　　　　　</w:t>
            </w:r>
          </w:p>
          <w:p w:rsidR="003A1C72" w:rsidRPr="003C71FC" w:rsidRDefault="003A1C7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共同企業体の名称　〇〇・△△・✕✕特定建設工事共同体</w:t>
            </w:r>
          </w:p>
          <w:p w:rsidR="003A1C72" w:rsidRPr="003C71FC" w:rsidRDefault="003A1C72" w:rsidP="003A1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A1C72" w:rsidRPr="003C71FC" w:rsidRDefault="003A1C7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代表者の住所　</w:t>
            </w: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◇◇市✕✕町１丁目１番地１号　　　</w:t>
            </w:r>
          </w:p>
          <w:p w:rsidR="003A1C72" w:rsidRPr="003C71FC" w:rsidRDefault="003A1C7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3A1C72" w:rsidRPr="003C71FC" w:rsidRDefault="003A1C7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代表者の氏名　株式会社〇〇建設　　　　　　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印　　</w:t>
            </w:r>
          </w:p>
          <w:p w:rsidR="003A1C72" w:rsidRPr="003C71FC" w:rsidRDefault="000F0862" w:rsidP="003A1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代表取締役　奈良　太郎　　　　　　 </w:t>
            </w:r>
          </w:p>
          <w:p w:rsidR="00EC7689" w:rsidRPr="003C71FC" w:rsidRDefault="003A1C72" w:rsidP="003A1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5218577</wp:posOffset>
                      </wp:positionH>
                      <wp:positionV relativeFrom="paragraph">
                        <wp:posOffset>188692</wp:posOffset>
                      </wp:positionV>
                      <wp:extent cx="244" cy="287215"/>
                      <wp:effectExtent l="76200" t="38100" r="57150" b="1778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" cy="2872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CB844" id="直線矢印コネクタ 6" o:spid="_x0000_s1026" type="#_x0000_t32" style="position:absolute;left:0;text-align:left;margin-left:410.9pt;margin-top:14.85pt;width:0;height:2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Yg+gEAAP8DAAAOAAAAZHJzL2Uyb0RvYy54bWysU8mOEzEQvSPxD5bvpJPWEEZROnPIABcE&#10;Edvd47a7LbypbLJcw3l+AA5I/ABIIHHkYyKU36Ds7jSIRUKIi+Wl3qt6r8rzi63RZC0gKGcrOhmN&#10;KRGWu1rZpqLPnt67dU5JiMzWTDsrKroTgV4sbt6Yb/xMlK51uhZAkMSG2cZXtI3Rz4oi8FYYFkbO&#10;C4uP0oFhEY/QFDWwDbIbXZTj8bTYOKg9OC5CwNvL7pEuMr+UgsdHUgYRia4o1hbzCnm9SmuxmLNZ&#10;A8y3ivdlsH+owjBlMelAdckiIy9B/UJlFAcXnIwj7kzhpFRcZA2oZjL+Sc2TlnmRtaA5wQ82hf9H&#10;yx+uV0BUXdEpJZYZbNHxzafj59fHt+++Xn847D8eXl0f9u8P+y9kmtza+DBD0NKuoD8Fv4IkfSvB&#10;EKmVf46DkM1AeWSbvd4NXottJBwvy7MzSjjel+d3ysntRF10HInLQ4j3hTMkbSoaIjDVtHHprMWW&#10;Ouj42fpBiB3wBEhgbdMamdJ3bU3izqOoCIrZRos+TwopkpSu+LyLOy06+GMh0RIsskuTh1EsNZA1&#10;wzGqX0wGFoxMEKm0HkDjrP2PoD42wUQe0L8FDtE5o7NxABplHfwua9yeSpVd/El1pzXJvnL1Lrcy&#10;24FTlvvQ/4g0xj+eM/z7v118AwAA//8DAFBLAwQUAAYACAAAACEAlUBIJd4AAAAJAQAADwAAAGRy&#10;cy9kb3ducmV2LnhtbEyPwU7DMBBE70j8g7VI3KiTKCJtyKZCSFwAQSlcenPjbRIRryPbbUO/Hlcc&#10;4Lizo5k31XIygziQ871lhHSWgCBurO65Rfj8eLyZg/BBsVaDZUL4Jg/L+vKiUqW2R36nwzq0Ioaw&#10;LxVCF8JYSumbjozyMzsSx9/OOqNCPF0rtVPHGG4GmSXJrTSq59jQqZEeOmq+1nuD8JK6t6di87rL&#10;fetOG37OV35lEa+vpvs7EIGm8GeGM35Ehzoybe2etRcDwjxLI3pAyBYFiGj4FbYIRb4AWVfy/4L6&#10;BwAA//8DAFBLAQItABQABgAIAAAAIQC2gziS/gAAAOEBAAATAAAAAAAAAAAAAAAAAAAAAABbQ29u&#10;dGVudF9UeXBlc10ueG1sUEsBAi0AFAAGAAgAAAAhADj9If/WAAAAlAEAAAsAAAAAAAAAAAAAAAAA&#10;LwEAAF9yZWxzLy5yZWxzUEsBAi0AFAAGAAgAAAAhANJ8RiD6AQAA/wMAAA4AAAAAAAAAAAAAAAAA&#10;LgIAAGRycy9lMm9Eb2MueG1sUEsBAi0AFAAGAAgAAAAhAJVASCX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C71FC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1010236</wp:posOffset>
                      </wp:positionH>
                      <wp:positionV relativeFrom="paragraph">
                        <wp:posOffset>198462</wp:posOffset>
                      </wp:positionV>
                      <wp:extent cx="2637790" cy="531446"/>
                      <wp:effectExtent l="0" t="0" r="10160" b="2159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531446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648AA" id="円/楕円 1" o:spid="_x0000_s1026" style="position:absolute;left:0;text-align:left;margin-left:79.55pt;margin-top:15.65pt;width:207.7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kQewIAAPIEAAAOAAAAZHJzL2Uyb0RvYy54bWysVF2O0zAQfkfiDpbfu2na9C/adLVqWoS0&#10;wEoLB3Btp7FwbGO7TRfE696AI3A0OAdjpy0t+4IQeXDG9ng833zf+Ppm30i049YJrQqcXvUx4opq&#10;JtSmwB/er3pTjJwnihGpFS/wI3f4Zv7yxXVrcj7QtZaMWwRBlMtbU+Dae5MniaM1b4i70oYr2Ky0&#10;bYiHqd0kzJIWojcyGfT746TVlhmrKXcOVstuE89j/Kri1L+rKsc9kgWG3HwcbRzXYUzm1yTfWGJq&#10;QQ9pkH/IoiFCwaWnUCXxBG2teBaqEdRqpyt/RXWT6KoSlEcMgCbt/4HmoSaGRyxQHGdOZXL/Lyx9&#10;u7u3SDDgDiNFGqDox9NT8vP7N/ihNNSnNS4HtwdzbwNCZ+40/eiQ0ouaqA2/tVa3NScMsor+ycWB&#10;MHFwFK3bN5pBeLL1OpZqX9kmBIQioH1k5PHECN97RGFxMB5OJjMgjsLeaJhm2TiklJD8eNpY519x&#10;3aBgFJhLKYwLRSM52d0533kfvcKy0ishZSReKtQWeAJCigecloKFzYjTbtYLadGOBOnE73D1hZvV&#10;W8VisFCD5cH2RMjOhlSlCvEAEqRzsDptfJn1Z8vpcpr1ssF42cv6Zdm7XS2y3niVTkblsFwsyvRr&#10;SC3N8lowxlXI7qjTNPs7HRw6plPYSakXKNw52FX8noNNLtOINACq4z+ii+QHvjvdrDV7BO6t7hoP&#10;Hgowam0/Y9RC0xXYfdoSyzGSrxXoZwYEhy6Nk2wExGBkz3fW5ztEUQhVYI9RZy5819lbY8WmhpvS&#10;SKvSt6C5SkQtBD12WUHeYQKNFREcHoHQuefz6PX7qZr/AgAA//8DAFBLAwQUAAYACAAAACEA7tIU&#10;Xt8AAAAKAQAADwAAAGRycy9kb3ducmV2LnhtbEyPMU/DMBCFdyT+g3VIbNRJg2kJcaoKVCgDAy1L&#10;Nzc+koj4nMZuG/49xwTj0/v07rtiMbpOnHAIrScN6SQBgVR521Kt4WO7upmDCNGQNZ0n1PCNARbl&#10;5UVhcuvP9I6nTawFj1DIjYYmxj6XMlQNOhMmvkfi7tMPzkSOQy3tYM487jo5TZI76UxLfKExPT42&#10;WH1tjk7Der4MuDo8vT5n07fYhsPOvuyU1tdX4/IBRMQx/sHwq8/qULLT3h/JBtFxVvcpoxqyNAPB&#10;gJrdKhB7blKVgCwL+f+F8gcAAP//AwBQSwECLQAUAAYACAAAACEAtoM4kv4AAADhAQAAEwAAAAAA&#10;AAAAAAAAAAAAAAAAW0NvbnRlbnRfVHlwZXNdLnhtbFBLAQItABQABgAIAAAAIQA4/SH/1gAAAJQB&#10;AAALAAAAAAAAAAAAAAAAAC8BAABfcmVscy8ucmVsc1BLAQItABQABgAIAAAAIQCJ3ikQewIAAPIE&#10;AAAOAAAAAAAAAAAAAAAAAC4CAABkcnMvZTJvRG9jLnhtbFBLAQItABQABgAIAAAAIQDu0hRe3wAA&#10;AAoBAAAPAAAAAAAAAAAAAAAAANUEAABkcnMvZG93bnJldi54bWxQSwUGAAAAAAQABADzAAAA4QUA&#10;AAAA&#10;" o:allowincell="f" filled="f" strokeweight=".2mm"/>
                  </w:pict>
                </mc:Fallback>
              </mc:AlternateConten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　代理人　</w:t>
            </w: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 </w:t>
            </w:r>
            <w:r w:rsidRPr="003C71F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印　</w: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代理人が入札する場合は氏名を記入し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3C71FC">
              <w:rPr>
                <w:rFonts w:ascii="ＭＳ 明朝" w:eastAsia="ＭＳ 明朝" w:hAnsi="ＭＳ 明朝" w:cs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3659651</wp:posOffset>
                      </wp:positionH>
                      <wp:positionV relativeFrom="paragraph">
                        <wp:posOffset>18708</wp:posOffset>
                      </wp:positionV>
                      <wp:extent cx="1559169" cy="0"/>
                      <wp:effectExtent l="0" t="0" r="222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91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42827E" id="直線コネクタ 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15pt,1.45pt" to="410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9H5QEAAAMEAAAOAAAAZHJzL2Uyb0RvYy54bWysU0tu2zAQ3RfoHQjua0kBEiSC5SwSpJui&#10;Nfo5AEMNLQL8gWQteeuue4H2EF20QJc9jBe5RoaULQdtgKBFN5SGnPdm3uNwfjloRdbgg7SmodWs&#10;pAQMt600q4Z+eH/z4pySEJlpmbIGGrqBQC8Xz5/Ne1fDie2sasETJDGh7l1DuxhdXRSBd6BZmFkH&#10;Bg+F9ZpFDP2qaD3rkV2r4qQsz4re+tZ5yyEE3L0eD+ki8wsBPL4RIkAkqqHYW8yrz+ttWovFnNUr&#10;z1wn+b4N9g9daCYNFp2orllk5KOXf1Bpyb0NVsQZt7qwQkgOWQOqqcrf1LzrmIOsBc0JbrIp/D9a&#10;/nq99ES2DcWLMkzjFd19/XH388tu+3336fNu+223/UXOk0+9CzWmX5ml30fBLX0SPQiv0xflkCF7&#10;u5m8hSESjpvV6elFdXZBCT+cFUeg8yG+BKtJ+mmokibJZjVbvwoRi2HqISVtK5PWYJVsb6RSOUgD&#10;A1fKkzXDq45DlVpG3IMsjBKySELG1vNf3CgYWd+CQCtSs7l6HsIjJ+McTDzwKoPZCSawgwlYPg3c&#10;5yco5AH9G/CEyJWtiRNYS2P9Y9WPVogx/+DAqDtZcGvbTb7UbA1OWnZu/yrSKD+MM/z4dhf3AAAA&#10;//8DAFBLAwQUAAYACAAAACEAwMS/dN4AAAAHAQAADwAAAGRycy9kb3ducmV2LnhtbEyPQUvDQBSE&#10;74L/YXmCF7GbpjS2MZsigV48CDZSetwmr9lg9m3Ibpv03/v0Uo/DDDPfZJvJduKCg28dKZjPIhBI&#10;latbahR8ldvnFQgfNNW6c4QKruhhk9/fZTqt3UifeNmFRnAJ+VQrMCH0qZS+Mmi1n7keib2TG6wO&#10;LIdG1oMeudx2Mo6iRFrdEi8Y3WNhsPrena2CQ/O02O5LKscifJwSM13378tCqceH6e0VRMAp3MLw&#10;i8/okDPT0Z2p9qJTsHxJFhxVEK9BsL+K53zl+Kdlnsn//PkPAAAA//8DAFBLAQItABQABgAIAAAA&#10;IQC2gziS/gAAAOEBAAATAAAAAAAAAAAAAAAAAAAAAABbQ29udGVudF9UeXBlc10ueG1sUEsBAi0A&#10;FAAGAAgAAAAhADj9If/WAAAAlAEAAAsAAAAAAAAAAAAAAAAALwEAAF9yZWxzLy5yZWxzUEsBAi0A&#10;FAAGAAgAAAAhAGYiT0flAQAAAwQAAA4AAAAAAAAAAAAAAAAALgIAAGRycy9lMm9Eb2MueG1sUEsB&#10;Ai0AFAAGAAgAAAAhAMDEv3TeAAAABw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C71F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受任者使用印を押印してください。</w:t>
            </w:r>
          </w:p>
          <w:p w:rsidR="00EC7689" w:rsidRPr="003C71FC" w:rsidRDefault="00EC7689" w:rsidP="00EC7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3801D4" w:rsidRPr="003C71FC" w:rsidRDefault="003801D4" w:rsidP="00EC7689"/>
    <w:sectPr w:rsidR="003801D4" w:rsidRPr="003C7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42" w:rsidRDefault="006A2242" w:rsidP="00D901B7">
      <w:r>
        <w:separator/>
      </w:r>
    </w:p>
  </w:endnote>
  <w:endnote w:type="continuationSeparator" w:id="0">
    <w:p w:rsidR="006A2242" w:rsidRDefault="006A2242" w:rsidP="00D9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42" w:rsidRDefault="006A2242" w:rsidP="00D901B7">
      <w:r>
        <w:separator/>
      </w:r>
    </w:p>
  </w:footnote>
  <w:footnote w:type="continuationSeparator" w:id="0">
    <w:p w:rsidR="006A2242" w:rsidRDefault="006A2242" w:rsidP="00D90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89"/>
    <w:rsid w:val="000F0862"/>
    <w:rsid w:val="001B5E65"/>
    <w:rsid w:val="001F18A5"/>
    <w:rsid w:val="003801D4"/>
    <w:rsid w:val="003A1C72"/>
    <w:rsid w:val="003B3B4B"/>
    <w:rsid w:val="003C71FC"/>
    <w:rsid w:val="00513FB1"/>
    <w:rsid w:val="0064720F"/>
    <w:rsid w:val="006A2242"/>
    <w:rsid w:val="00723A1E"/>
    <w:rsid w:val="00773DCB"/>
    <w:rsid w:val="00B37C24"/>
    <w:rsid w:val="00D901B7"/>
    <w:rsid w:val="00EC7689"/>
    <w:rsid w:val="00F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7B2BE-AE9E-45DE-89CA-7BBF84BA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1B7"/>
  </w:style>
  <w:style w:type="paragraph" w:styleId="a5">
    <w:name w:val="footer"/>
    <w:basedOn w:val="a"/>
    <w:link w:val="a6"/>
    <w:uiPriority w:val="99"/>
    <w:unhideWhenUsed/>
    <w:rsid w:val="00D90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hon-usr06@nara-pho.local</cp:lastModifiedBy>
  <cp:revision>10</cp:revision>
  <cp:lastPrinted>2020-12-07T02:00:00Z</cp:lastPrinted>
  <dcterms:created xsi:type="dcterms:W3CDTF">2020-02-27T11:14:00Z</dcterms:created>
  <dcterms:modified xsi:type="dcterms:W3CDTF">2020-12-09T00:57:00Z</dcterms:modified>
</cp:coreProperties>
</file>